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7797" w14:textId="77777777" w:rsidR="00616393" w:rsidRDefault="00616393" w:rsidP="00833019">
      <w:pPr>
        <w:jc w:val="center"/>
        <w:rPr>
          <w:b/>
        </w:rPr>
      </w:pPr>
    </w:p>
    <w:p w14:paraId="4839B2D9" w14:textId="77777777" w:rsidR="00833019" w:rsidRPr="00833019" w:rsidRDefault="00833019" w:rsidP="00833019">
      <w:pPr>
        <w:jc w:val="center"/>
        <w:rPr>
          <w:b/>
        </w:rPr>
      </w:pPr>
      <w:r>
        <w:rPr>
          <w:b/>
        </w:rPr>
        <w:t xml:space="preserve">KINNISVARA TEHINGU ETTEVALMISTAMISEKS </w:t>
      </w:r>
      <w:r w:rsidRPr="00833019">
        <w:rPr>
          <w:b/>
        </w:rPr>
        <w:t>VAJALIKUD ANDMED</w:t>
      </w:r>
    </w:p>
    <w:p w14:paraId="688F0440" w14:textId="77777777" w:rsidR="00833019" w:rsidRDefault="00833019" w:rsidP="00833019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833019" w:rsidRPr="00833019" w14:paraId="71A2F05E" w14:textId="77777777" w:rsidTr="0052657C">
        <w:tc>
          <w:tcPr>
            <w:tcW w:w="9322" w:type="dxa"/>
            <w:shd w:val="clear" w:color="auto" w:fill="auto"/>
          </w:tcPr>
          <w:p w14:paraId="51A2E7C9" w14:textId="77777777" w:rsidR="00833019" w:rsidRPr="00833019" w:rsidRDefault="00833019" w:rsidP="0052657C">
            <w:pPr>
              <w:jc w:val="center"/>
            </w:pPr>
            <w:r w:rsidRPr="0052657C">
              <w:rPr>
                <w:b/>
              </w:rPr>
              <w:t>Tallinna notari</w:t>
            </w:r>
            <w:r w:rsidR="002443E5" w:rsidRPr="0052657C">
              <w:rPr>
                <w:b/>
              </w:rPr>
              <w:t xml:space="preserve"> </w:t>
            </w:r>
            <w:r w:rsidRPr="0052657C">
              <w:rPr>
                <w:b/>
              </w:rPr>
              <w:t>Lia Martens</w:t>
            </w:r>
            <w:r w:rsidR="002443E5" w:rsidRPr="0052657C">
              <w:rPr>
                <w:b/>
              </w:rPr>
              <w:t>i</w:t>
            </w:r>
            <w:r w:rsidRPr="0052657C">
              <w:rPr>
                <w:b/>
              </w:rPr>
              <w:t xml:space="preserve"> büroo: </w:t>
            </w:r>
            <w:r w:rsidRPr="00833019">
              <w:t>Rävala 2/Kivisilla 8 Tallinn 10145, e-posti aadress  info@tallinnanotarid.ee, telefon 6 130 320; mobiiltelefon +372 53 414 151; faks 6 130 321, kodulehekülg www.tallinnanotarid.ee</w:t>
            </w:r>
          </w:p>
        </w:tc>
      </w:tr>
      <w:tr w:rsidR="00613BCD" w:rsidRPr="00613BCD" w14:paraId="0E05F46D" w14:textId="77777777" w:rsidTr="0052657C">
        <w:tc>
          <w:tcPr>
            <w:tcW w:w="9322" w:type="dxa"/>
            <w:shd w:val="clear" w:color="auto" w:fill="auto"/>
          </w:tcPr>
          <w:p w14:paraId="12EC4B00" w14:textId="77777777" w:rsidR="00613BCD" w:rsidRPr="00613BCD" w:rsidRDefault="00DF3865" w:rsidP="0052657C">
            <w:pPr>
              <w:jc w:val="both"/>
            </w:pPr>
            <w:r>
              <w:t>Lepingu paremaks ettevalmistamiseks p</w:t>
            </w:r>
            <w:r w:rsidR="00613BCD">
              <w:t>alume</w:t>
            </w:r>
            <w:r w:rsidR="00613BCD" w:rsidRPr="00613BCD">
              <w:t xml:space="preserve"> täita alljärgnev küsimustik! </w:t>
            </w:r>
          </w:p>
        </w:tc>
      </w:tr>
    </w:tbl>
    <w:p w14:paraId="157EC0A2" w14:textId="77777777" w:rsidR="00833019" w:rsidRDefault="00833019" w:rsidP="0083301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613BCD" w:rsidRPr="00613BCD" w14:paraId="2A086D42" w14:textId="77777777" w:rsidTr="0052657C">
        <w:tc>
          <w:tcPr>
            <w:tcW w:w="9322" w:type="dxa"/>
            <w:shd w:val="clear" w:color="auto" w:fill="auto"/>
          </w:tcPr>
          <w:p w14:paraId="3AB0C1D2" w14:textId="77777777" w:rsidR="00F51E35" w:rsidRPr="00613BCD" w:rsidRDefault="00613BCD" w:rsidP="00E61685">
            <w:r w:rsidRPr="00613BCD">
              <w:t>Tehingus osalevad krediidiasutused</w:t>
            </w:r>
            <w:r w:rsidR="002314BD">
              <w:t xml:space="preserve"> (märkida krediidiasutuse nimi, võimalusel laenuhalduri kontakttelefon)</w:t>
            </w:r>
          </w:p>
        </w:tc>
      </w:tr>
      <w:tr w:rsidR="000E16B6" w:rsidRPr="000E16B6" w14:paraId="5A3DD384" w14:textId="77777777" w:rsidTr="0052657C">
        <w:tc>
          <w:tcPr>
            <w:tcW w:w="9322" w:type="dxa"/>
            <w:shd w:val="clear" w:color="auto" w:fill="auto"/>
          </w:tcPr>
          <w:p w14:paraId="205439E5" w14:textId="77777777" w:rsidR="00E93710" w:rsidRPr="000E16B6" w:rsidRDefault="000E16B6" w:rsidP="00E61685">
            <w:r w:rsidRPr="000E16B6">
              <w:t>Tehingu sisu (kinkeleping, müügileping, vahetusleping jms)</w:t>
            </w:r>
          </w:p>
        </w:tc>
      </w:tr>
      <w:tr w:rsidR="00613BCD" w:rsidRPr="00613BCD" w14:paraId="3CD8476A" w14:textId="77777777" w:rsidTr="0052657C">
        <w:trPr>
          <w:trHeight w:val="865"/>
        </w:trPr>
        <w:tc>
          <w:tcPr>
            <w:tcW w:w="9322" w:type="dxa"/>
            <w:shd w:val="clear" w:color="auto" w:fill="auto"/>
          </w:tcPr>
          <w:p w14:paraId="10E85A2E" w14:textId="77777777" w:rsidR="00613BCD" w:rsidRPr="00613BCD" w:rsidRDefault="00613BCD" w:rsidP="00E61685">
            <w:r w:rsidRPr="00613BCD">
              <w:t>KONTAKTISIK (kes edastab tehingutingimused) nimi</w:t>
            </w:r>
            <w:r w:rsidR="001E68AA">
              <w:t>, telefoni nr, e-posti aadress</w:t>
            </w:r>
          </w:p>
        </w:tc>
      </w:tr>
    </w:tbl>
    <w:p w14:paraId="503889E5" w14:textId="77777777" w:rsidR="00833019" w:rsidRDefault="00833019" w:rsidP="00833019"/>
    <w:p w14:paraId="240EEE9C" w14:textId="77777777" w:rsidR="00833019" w:rsidRDefault="00597150" w:rsidP="00833019">
      <w:r>
        <w:t xml:space="preserve">TEHINGUS OSALEJA </w:t>
      </w:r>
      <w:r w:rsidR="00833019" w:rsidRPr="00597150">
        <w:rPr>
          <w:b/>
        </w:rPr>
        <w:t>FÜÜSILINE ISIK</w:t>
      </w:r>
      <w:r w:rsidR="00192059" w:rsidRPr="00597150">
        <w:rPr>
          <w:b/>
        </w:rPr>
        <w:t xml:space="preserve"> </w:t>
      </w:r>
      <w:r w:rsidR="000E16B6" w:rsidRPr="00597150">
        <w:rPr>
          <w:b/>
        </w:rPr>
        <w:t>- VÕÕRANDAJA (</w:t>
      </w:r>
      <w:r w:rsidR="00833019" w:rsidRPr="00597150">
        <w:rPr>
          <w:b/>
        </w:rPr>
        <w:t>MÜÜJA/KINKIJA</w:t>
      </w:r>
      <w:r w:rsidR="000E16B6" w:rsidRPr="00597150">
        <w:rPr>
          <w:b/>
        </w:rPr>
        <w:t>)</w:t>
      </w:r>
      <w:r w:rsidR="00833019">
        <w:t xml:space="preserve"> </w:t>
      </w:r>
      <w:r w:rsidR="00613BCD">
        <w:tab/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80"/>
      </w:tblGrid>
      <w:tr w:rsidR="00237CF2" w14:paraId="2DEC380E" w14:textId="77777777" w:rsidTr="0052657C">
        <w:tc>
          <w:tcPr>
            <w:tcW w:w="4678" w:type="dxa"/>
            <w:shd w:val="clear" w:color="auto" w:fill="auto"/>
          </w:tcPr>
          <w:p w14:paraId="6BE49708" w14:textId="77777777" w:rsidR="00F51E35" w:rsidRPr="00237CF2" w:rsidRDefault="00237CF2" w:rsidP="00E61685">
            <w:r w:rsidRPr="00237CF2">
              <w:t>Ees</w:t>
            </w:r>
            <w:r>
              <w:t>nimi</w:t>
            </w:r>
          </w:p>
        </w:tc>
        <w:tc>
          <w:tcPr>
            <w:tcW w:w="4682" w:type="dxa"/>
            <w:shd w:val="clear" w:color="auto" w:fill="auto"/>
          </w:tcPr>
          <w:p w14:paraId="3B830F3C" w14:textId="77777777" w:rsidR="00237CF2" w:rsidRDefault="00237CF2" w:rsidP="00E61685">
            <w:r>
              <w:t xml:space="preserve"> P</w:t>
            </w:r>
            <w:r w:rsidRPr="00237CF2">
              <w:t xml:space="preserve">erekonnanimi </w:t>
            </w:r>
          </w:p>
        </w:tc>
      </w:tr>
      <w:tr w:rsidR="00237CF2" w:rsidRPr="00237CF2" w14:paraId="61DBE8F8" w14:textId="77777777" w:rsidTr="0052657C">
        <w:tc>
          <w:tcPr>
            <w:tcW w:w="9360" w:type="dxa"/>
            <w:gridSpan w:val="2"/>
            <w:shd w:val="clear" w:color="auto" w:fill="auto"/>
          </w:tcPr>
          <w:p w14:paraId="5A2F40F5" w14:textId="77777777" w:rsidR="00F51E35" w:rsidRPr="00237CF2" w:rsidRDefault="00237CF2" w:rsidP="00E61685">
            <w:r w:rsidRPr="00237CF2">
              <w:t xml:space="preserve">Isikukood/sünniaeg </w:t>
            </w:r>
          </w:p>
        </w:tc>
      </w:tr>
      <w:tr w:rsidR="00237CF2" w:rsidRPr="00237CF2" w14:paraId="32542F43" w14:textId="77777777" w:rsidTr="0052657C">
        <w:trPr>
          <w:trHeight w:val="567"/>
        </w:trPr>
        <w:tc>
          <w:tcPr>
            <w:tcW w:w="9360" w:type="dxa"/>
            <w:gridSpan w:val="2"/>
            <w:shd w:val="clear" w:color="auto" w:fill="auto"/>
          </w:tcPr>
          <w:p w14:paraId="4C85567F" w14:textId="77777777" w:rsidR="00F51E35" w:rsidRPr="00237CF2" w:rsidRDefault="00237CF2" w:rsidP="00E61685">
            <w:r w:rsidRPr="00237CF2">
              <w:t xml:space="preserve">Perekonnaseis (vallaline, st pole kunagi abielus </w:t>
            </w:r>
            <w:r>
              <w:t xml:space="preserve">olnud; lahutatud; lesk; abielus) </w:t>
            </w:r>
          </w:p>
        </w:tc>
      </w:tr>
      <w:tr w:rsidR="00237CF2" w:rsidRPr="00237CF2" w14:paraId="131F9BDC" w14:textId="77777777" w:rsidTr="0052657C">
        <w:tc>
          <w:tcPr>
            <w:tcW w:w="9360" w:type="dxa"/>
            <w:gridSpan w:val="2"/>
            <w:shd w:val="clear" w:color="auto" w:fill="auto"/>
          </w:tcPr>
          <w:p w14:paraId="62A5F11C" w14:textId="77777777" w:rsidR="00F51E35" w:rsidRPr="00237CF2" w:rsidRDefault="00237CF2" w:rsidP="00E61685">
            <w:r w:rsidRPr="00237CF2">
              <w:t xml:space="preserve">Elukoht ja postiaadress </w:t>
            </w:r>
          </w:p>
        </w:tc>
      </w:tr>
      <w:tr w:rsidR="00237CF2" w:rsidRPr="00237CF2" w14:paraId="444B9F13" w14:textId="77777777" w:rsidTr="0052657C">
        <w:tc>
          <w:tcPr>
            <w:tcW w:w="9360" w:type="dxa"/>
            <w:gridSpan w:val="2"/>
            <w:shd w:val="clear" w:color="auto" w:fill="auto"/>
          </w:tcPr>
          <w:p w14:paraId="3EAB14D9" w14:textId="77777777" w:rsidR="00237CF2" w:rsidRPr="00237CF2" w:rsidRDefault="00237CF2" w:rsidP="00E61685">
            <w:r w:rsidRPr="00237CF2">
              <w:t>E</w:t>
            </w:r>
            <w:r>
              <w:t>-</w:t>
            </w:r>
            <w:r w:rsidRPr="00237CF2">
              <w:t xml:space="preserve">posti aadress ja kontakttelefon </w:t>
            </w:r>
          </w:p>
        </w:tc>
      </w:tr>
      <w:tr w:rsidR="00237CF2" w:rsidRPr="00237CF2" w14:paraId="5970672B" w14:textId="77777777" w:rsidTr="0052657C">
        <w:tc>
          <w:tcPr>
            <w:tcW w:w="9360" w:type="dxa"/>
            <w:gridSpan w:val="2"/>
            <w:shd w:val="clear" w:color="auto" w:fill="auto"/>
          </w:tcPr>
          <w:p w14:paraId="2422785E" w14:textId="77777777" w:rsidR="00237CF2" w:rsidRPr="00237CF2" w:rsidRDefault="00237CF2" w:rsidP="00E61685">
            <w:r w:rsidRPr="00237CF2">
              <w:t xml:space="preserve">Kas valdab eesti keelt? </w:t>
            </w:r>
          </w:p>
        </w:tc>
      </w:tr>
      <w:tr w:rsidR="00237CF2" w:rsidRPr="00237CF2" w14:paraId="5DDEEF68" w14:textId="77777777" w:rsidTr="0052657C">
        <w:tc>
          <w:tcPr>
            <w:tcW w:w="9360" w:type="dxa"/>
            <w:gridSpan w:val="2"/>
            <w:shd w:val="clear" w:color="auto" w:fill="auto"/>
          </w:tcPr>
          <w:p w14:paraId="4832BF3A" w14:textId="77777777" w:rsidR="00237CF2" w:rsidRPr="00237CF2" w:rsidRDefault="00237CF2" w:rsidP="00E61685">
            <w:r w:rsidRPr="00237CF2">
              <w:t xml:space="preserve">Kas vajab suulist tõlget vene </w:t>
            </w:r>
            <w:r w:rsidR="00243F38">
              <w:t xml:space="preserve">või mõnda teise </w:t>
            </w:r>
            <w:r w:rsidRPr="00237CF2">
              <w:t>keelde?</w:t>
            </w:r>
          </w:p>
        </w:tc>
      </w:tr>
      <w:tr w:rsidR="00237CF2" w:rsidRPr="00237CF2" w14:paraId="4AD9A3A1" w14:textId="77777777" w:rsidTr="0052657C">
        <w:tc>
          <w:tcPr>
            <w:tcW w:w="9360" w:type="dxa"/>
            <w:gridSpan w:val="2"/>
            <w:shd w:val="clear" w:color="auto" w:fill="auto"/>
          </w:tcPr>
          <w:p w14:paraId="4C9352BB" w14:textId="77777777" w:rsidR="00F51E35" w:rsidRPr="00237CF2" w:rsidRDefault="00237CF2" w:rsidP="00E61685">
            <w:r w:rsidRPr="00237CF2">
              <w:t xml:space="preserve">Varasuhe </w:t>
            </w:r>
            <w:r w:rsidR="00243F38">
              <w:t>(ühisvara/lahusvara)</w:t>
            </w:r>
            <w:r w:rsidRPr="00237CF2">
              <w:t>? Kas on sõlmitud  abieluvaraleping ?</w:t>
            </w:r>
          </w:p>
        </w:tc>
      </w:tr>
    </w:tbl>
    <w:p w14:paraId="1A672D35" w14:textId="77777777" w:rsidR="00237CF2" w:rsidRDefault="00237CF2" w:rsidP="00237CF2"/>
    <w:p w14:paraId="033E1C4E" w14:textId="77777777" w:rsidR="00237CF2" w:rsidRPr="00597150" w:rsidRDefault="00597150" w:rsidP="00237CF2">
      <w:pPr>
        <w:rPr>
          <w:b/>
        </w:rPr>
      </w:pPr>
      <w:r>
        <w:t xml:space="preserve">TEHINGUS OSALEJA </w:t>
      </w:r>
      <w:r w:rsidRPr="00597150">
        <w:rPr>
          <w:b/>
        </w:rPr>
        <w:t>FÜÜSILINE ISIK</w:t>
      </w:r>
      <w:r w:rsidR="00192059" w:rsidRPr="00597150">
        <w:rPr>
          <w:b/>
        </w:rPr>
        <w:t xml:space="preserve"> </w:t>
      </w:r>
      <w:r w:rsidR="000E16B6" w:rsidRPr="00597150">
        <w:rPr>
          <w:b/>
        </w:rPr>
        <w:t>–</w:t>
      </w:r>
      <w:r w:rsidR="000E16B6">
        <w:t xml:space="preserve"> </w:t>
      </w:r>
      <w:r w:rsidR="000E16B6" w:rsidRPr="00597150">
        <w:rPr>
          <w:b/>
        </w:rPr>
        <w:t>VÕÕRANDAJA (</w:t>
      </w:r>
      <w:r w:rsidR="00237CF2" w:rsidRPr="00597150">
        <w:rPr>
          <w:b/>
        </w:rPr>
        <w:t>MÜÜJA/KINKIJA</w:t>
      </w:r>
      <w:r w:rsidR="000E16B6" w:rsidRPr="00597150">
        <w:rPr>
          <w:b/>
        </w:rPr>
        <w:t>)</w:t>
      </w:r>
      <w:r w:rsidR="00452ED1" w:rsidRPr="00597150">
        <w:rPr>
          <w:b/>
        </w:rPr>
        <w:t xml:space="preserve"> </w:t>
      </w:r>
      <w:r w:rsidR="00237CF2" w:rsidRPr="00597150">
        <w:rPr>
          <w:b/>
        </w:rPr>
        <w:t>ABIKAASA</w:t>
      </w:r>
      <w:r w:rsidR="00237CF2" w:rsidRPr="00597150">
        <w:rPr>
          <w:b/>
        </w:rPr>
        <w:tab/>
      </w:r>
      <w:r w:rsidR="00237CF2" w:rsidRPr="00597150">
        <w:rPr>
          <w:b/>
        </w:rPr>
        <w:tab/>
      </w:r>
      <w:r w:rsidR="00237CF2" w:rsidRPr="00597150">
        <w:rPr>
          <w:b/>
        </w:rPr>
        <w:tab/>
      </w:r>
      <w:r w:rsidR="00237CF2" w:rsidRPr="00597150">
        <w:rPr>
          <w:b/>
        </w:rPr>
        <w:tab/>
        <w:t xml:space="preserve">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560"/>
      </w:tblGrid>
      <w:tr w:rsidR="00237CF2" w14:paraId="7B5E31FA" w14:textId="77777777" w:rsidTr="0052657C">
        <w:tc>
          <w:tcPr>
            <w:tcW w:w="4678" w:type="dxa"/>
            <w:shd w:val="clear" w:color="auto" w:fill="auto"/>
          </w:tcPr>
          <w:p w14:paraId="00D08BD8" w14:textId="77777777" w:rsidR="00F51E35" w:rsidRPr="00237CF2" w:rsidRDefault="00237CF2" w:rsidP="00E61685">
            <w:r w:rsidRPr="00237CF2">
              <w:t>Ees</w:t>
            </w:r>
            <w:r>
              <w:t>nimi</w:t>
            </w:r>
          </w:p>
        </w:tc>
        <w:tc>
          <w:tcPr>
            <w:tcW w:w="4644" w:type="dxa"/>
            <w:shd w:val="clear" w:color="auto" w:fill="auto"/>
          </w:tcPr>
          <w:p w14:paraId="5B919717" w14:textId="77777777" w:rsidR="00237CF2" w:rsidRDefault="00237CF2" w:rsidP="00E61685">
            <w:r>
              <w:t xml:space="preserve"> P</w:t>
            </w:r>
            <w:r w:rsidRPr="00237CF2">
              <w:t xml:space="preserve">erekonnanimi </w:t>
            </w:r>
          </w:p>
        </w:tc>
      </w:tr>
      <w:tr w:rsidR="00237CF2" w:rsidRPr="00237CF2" w14:paraId="6CFE10A7" w14:textId="77777777" w:rsidTr="0052657C">
        <w:trPr>
          <w:trHeight w:val="402"/>
        </w:trPr>
        <w:tc>
          <w:tcPr>
            <w:tcW w:w="9322" w:type="dxa"/>
            <w:gridSpan w:val="2"/>
            <w:shd w:val="clear" w:color="auto" w:fill="auto"/>
          </w:tcPr>
          <w:p w14:paraId="67B02EBE" w14:textId="77777777" w:rsidR="00F51E35" w:rsidRPr="00237CF2" w:rsidRDefault="00237CF2" w:rsidP="00E61685">
            <w:r w:rsidRPr="00237CF2">
              <w:t xml:space="preserve">Isikukood/sünniaeg </w:t>
            </w:r>
          </w:p>
        </w:tc>
      </w:tr>
      <w:tr w:rsidR="00237CF2" w:rsidRPr="00237CF2" w14:paraId="3052B02C" w14:textId="77777777" w:rsidTr="0052657C">
        <w:tc>
          <w:tcPr>
            <w:tcW w:w="9322" w:type="dxa"/>
            <w:gridSpan w:val="2"/>
            <w:shd w:val="clear" w:color="auto" w:fill="auto"/>
          </w:tcPr>
          <w:p w14:paraId="69D1CA81" w14:textId="77777777" w:rsidR="00F51E35" w:rsidRPr="00237CF2" w:rsidRDefault="00237CF2" w:rsidP="00E61685">
            <w:r w:rsidRPr="00237CF2">
              <w:t xml:space="preserve">Elukoht ja postiaadress </w:t>
            </w:r>
          </w:p>
        </w:tc>
      </w:tr>
      <w:tr w:rsidR="00237CF2" w:rsidRPr="00237CF2" w14:paraId="214EC848" w14:textId="77777777" w:rsidTr="0052657C">
        <w:tc>
          <w:tcPr>
            <w:tcW w:w="9322" w:type="dxa"/>
            <w:gridSpan w:val="2"/>
            <w:shd w:val="clear" w:color="auto" w:fill="auto"/>
          </w:tcPr>
          <w:p w14:paraId="6F3D64BE" w14:textId="77777777" w:rsidR="00F51E35" w:rsidRPr="00237CF2" w:rsidRDefault="00237CF2" w:rsidP="00E61685">
            <w:r w:rsidRPr="00237CF2">
              <w:t>E</w:t>
            </w:r>
            <w:r>
              <w:t>-</w:t>
            </w:r>
            <w:r w:rsidRPr="00237CF2">
              <w:t xml:space="preserve">posti aadress ja kontakttelefon </w:t>
            </w:r>
          </w:p>
        </w:tc>
      </w:tr>
      <w:tr w:rsidR="00237CF2" w:rsidRPr="00237CF2" w14:paraId="7C59147F" w14:textId="77777777" w:rsidTr="0052657C">
        <w:tc>
          <w:tcPr>
            <w:tcW w:w="9322" w:type="dxa"/>
            <w:gridSpan w:val="2"/>
            <w:shd w:val="clear" w:color="auto" w:fill="auto"/>
          </w:tcPr>
          <w:p w14:paraId="6666445A" w14:textId="77777777" w:rsidR="00237CF2" w:rsidRPr="00237CF2" w:rsidRDefault="00237CF2" w:rsidP="00E61685">
            <w:r w:rsidRPr="00237CF2">
              <w:t xml:space="preserve">Kas valdab eesti keelt? </w:t>
            </w:r>
          </w:p>
        </w:tc>
      </w:tr>
      <w:tr w:rsidR="00237CF2" w:rsidRPr="00237CF2" w14:paraId="0850FAFA" w14:textId="77777777" w:rsidTr="0052657C">
        <w:tc>
          <w:tcPr>
            <w:tcW w:w="9322" w:type="dxa"/>
            <w:gridSpan w:val="2"/>
            <w:shd w:val="clear" w:color="auto" w:fill="auto"/>
          </w:tcPr>
          <w:p w14:paraId="00744A3F" w14:textId="77777777" w:rsidR="00237CF2" w:rsidRPr="00237CF2" w:rsidRDefault="00237CF2" w:rsidP="00E61685">
            <w:r w:rsidRPr="00237CF2">
              <w:t xml:space="preserve">Kas vajab suulist tõlget vene </w:t>
            </w:r>
            <w:r w:rsidR="00243F38">
              <w:t xml:space="preserve">või mõnda teise </w:t>
            </w:r>
            <w:r w:rsidRPr="00237CF2">
              <w:t>keelde?</w:t>
            </w:r>
          </w:p>
        </w:tc>
      </w:tr>
    </w:tbl>
    <w:p w14:paraId="25B9031E" w14:textId="77777777" w:rsidR="00237CF2" w:rsidRDefault="00237CF2" w:rsidP="00833019"/>
    <w:p w14:paraId="45B96104" w14:textId="77777777" w:rsidR="00192059" w:rsidRPr="00597150" w:rsidRDefault="00597150" w:rsidP="00833019">
      <w:pPr>
        <w:rPr>
          <w:b/>
        </w:rPr>
      </w:pPr>
      <w:r>
        <w:t xml:space="preserve">TEHINGUS OSALEJA </w:t>
      </w:r>
      <w:r w:rsidR="00833019" w:rsidRPr="00597150">
        <w:rPr>
          <w:b/>
        </w:rPr>
        <w:t>JURIIDILINE ISIK</w:t>
      </w:r>
      <w:r w:rsidRPr="00597150">
        <w:rPr>
          <w:b/>
        </w:rPr>
        <w:t xml:space="preserve"> </w:t>
      </w:r>
      <w:r w:rsidR="00E61685" w:rsidRPr="00597150">
        <w:rPr>
          <w:b/>
        </w:rPr>
        <w:t>-</w:t>
      </w:r>
      <w:r w:rsidR="00E61685">
        <w:t xml:space="preserve"> </w:t>
      </w:r>
      <w:r w:rsidR="00833019">
        <w:t xml:space="preserve"> </w:t>
      </w:r>
      <w:r w:rsidR="00237CF2" w:rsidRPr="00597150">
        <w:rPr>
          <w:b/>
        </w:rPr>
        <w:t>MÜÜJA</w:t>
      </w:r>
      <w:r w:rsidR="00192059" w:rsidRPr="00597150">
        <w:rPr>
          <w:b/>
        </w:rPr>
        <w:t>/VÕÕRANDAJA</w:t>
      </w:r>
      <w:r w:rsidR="00237CF2" w:rsidRPr="00597150">
        <w:rPr>
          <w:b/>
        </w:rPr>
        <w:t xml:space="preserve"> ( O</w:t>
      </w:r>
      <w:r w:rsidR="00192059" w:rsidRPr="00597150">
        <w:rPr>
          <w:b/>
        </w:rPr>
        <w:t>Ü, AS jms)</w:t>
      </w:r>
      <w:r w:rsidR="00833019" w:rsidRPr="00597150">
        <w:rPr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243F38" w:rsidRPr="00243F38" w14:paraId="65E289B7" w14:textId="77777777" w:rsidTr="0052657C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14:paraId="73CBA0BE" w14:textId="77777777" w:rsidR="00F51E35" w:rsidRPr="00243F38" w:rsidRDefault="00192059" w:rsidP="00E61685">
            <w:r>
              <w:t>Ärinimi, registrikood</w:t>
            </w:r>
          </w:p>
        </w:tc>
      </w:tr>
      <w:tr w:rsidR="00243F38" w:rsidRPr="00243F38" w14:paraId="69350E0B" w14:textId="77777777" w:rsidTr="0052657C">
        <w:trPr>
          <w:trHeight w:val="418"/>
        </w:trPr>
        <w:tc>
          <w:tcPr>
            <w:tcW w:w="9322" w:type="dxa"/>
            <w:shd w:val="clear" w:color="auto" w:fill="auto"/>
          </w:tcPr>
          <w:p w14:paraId="3ECA1283" w14:textId="77777777" w:rsidR="00192059" w:rsidRPr="00243F38" w:rsidRDefault="00243F38" w:rsidP="00E61685">
            <w:r w:rsidRPr="00243F38">
              <w:t>E</w:t>
            </w:r>
            <w:r w:rsidR="00645F61">
              <w:t>-</w:t>
            </w:r>
            <w:r w:rsidR="00452ED1">
              <w:t>post, kontakt</w:t>
            </w:r>
            <w:r w:rsidRPr="00243F38">
              <w:t>telefon</w:t>
            </w:r>
          </w:p>
        </w:tc>
      </w:tr>
      <w:tr w:rsidR="00243F38" w14:paraId="522B97AB" w14:textId="77777777" w:rsidTr="0052657C">
        <w:tc>
          <w:tcPr>
            <w:tcW w:w="9322" w:type="dxa"/>
            <w:shd w:val="clear" w:color="auto" w:fill="auto"/>
          </w:tcPr>
          <w:p w14:paraId="3368AFC3" w14:textId="77777777" w:rsidR="00F51E35" w:rsidRDefault="00243F38" w:rsidP="00E61685">
            <w:r w:rsidRPr="00243F38">
              <w:t xml:space="preserve">Seadusliku esindaja (juhatuse liikme) nimi,  isikukood/sünniaeg </w:t>
            </w:r>
          </w:p>
        </w:tc>
      </w:tr>
      <w:tr w:rsidR="00243F38" w:rsidRPr="00243F38" w14:paraId="08CDBEF1" w14:textId="77777777" w:rsidTr="0052657C">
        <w:tc>
          <w:tcPr>
            <w:tcW w:w="9322" w:type="dxa"/>
            <w:shd w:val="clear" w:color="auto" w:fill="auto"/>
          </w:tcPr>
          <w:p w14:paraId="6D664E10" w14:textId="77777777" w:rsidR="00F51E35" w:rsidRPr="00243F38" w:rsidRDefault="00243F38" w:rsidP="00E61685">
            <w:r w:rsidRPr="00243F38">
              <w:t>Volitatud esindaja (isik tegutseb müüja nimel volikirja alusel) nimi, isikukood/sünniaeg; lisada volikiri</w:t>
            </w:r>
          </w:p>
        </w:tc>
      </w:tr>
    </w:tbl>
    <w:p w14:paraId="5822D23B" w14:textId="77777777" w:rsidR="00645F61" w:rsidRDefault="00645F61" w:rsidP="00833019"/>
    <w:p w14:paraId="4AE8017E" w14:textId="77777777" w:rsidR="00616393" w:rsidRPr="00597150" w:rsidRDefault="00192059" w:rsidP="00833019">
      <w:pPr>
        <w:rPr>
          <w:b/>
        </w:rPr>
      </w:pPr>
      <w:r>
        <w:t xml:space="preserve">TEGINGUS OSALEJA( FÜÜSILINE ISIK) – </w:t>
      </w:r>
      <w:r w:rsidR="000E16B6">
        <w:t xml:space="preserve"> </w:t>
      </w:r>
      <w:r w:rsidR="000E16B6" w:rsidRPr="00597150">
        <w:rPr>
          <w:b/>
        </w:rPr>
        <w:t>OMANDAJA (</w:t>
      </w:r>
      <w:r w:rsidRPr="00597150">
        <w:rPr>
          <w:b/>
        </w:rPr>
        <w:t>OSTJA/KINGISAAJA</w:t>
      </w:r>
      <w:r w:rsidR="000E16B6" w:rsidRPr="00597150">
        <w:rPr>
          <w:b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560"/>
      </w:tblGrid>
      <w:tr w:rsidR="00192059" w14:paraId="7D73D4CB" w14:textId="77777777" w:rsidTr="0052657C">
        <w:tc>
          <w:tcPr>
            <w:tcW w:w="4678" w:type="dxa"/>
            <w:shd w:val="clear" w:color="auto" w:fill="auto"/>
          </w:tcPr>
          <w:p w14:paraId="418E135E" w14:textId="77777777" w:rsidR="00F51E35" w:rsidRPr="00237CF2" w:rsidRDefault="00192059" w:rsidP="00E61685">
            <w:r w:rsidRPr="00237CF2">
              <w:t>Ees</w:t>
            </w:r>
            <w:r>
              <w:t>nimi</w:t>
            </w:r>
          </w:p>
        </w:tc>
        <w:tc>
          <w:tcPr>
            <w:tcW w:w="4644" w:type="dxa"/>
            <w:shd w:val="clear" w:color="auto" w:fill="auto"/>
          </w:tcPr>
          <w:p w14:paraId="0289D9C4" w14:textId="77777777" w:rsidR="00192059" w:rsidRDefault="00192059" w:rsidP="00E61685">
            <w:r>
              <w:t xml:space="preserve"> P</w:t>
            </w:r>
            <w:r w:rsidRPr="00237CF2">
              <w:t xml:space="preserve">erekonnanimi </w:t>
            </w:r>
          </w:p>
        </w:tc>
      </w:tr>
      <w:tr w:rsidR="00192059" w:rsidRPr="00237CF2" w14:paraId="1B62C520" w14:textId="77777777" w:rsidTr="0052657C">
        <w:tc>
          <w:tcPr>
            <w:tcW w:w="9322" w:type="dxa"/>
            <w:gridSpan w:val="2"/>
            <w:shd w:val="clear" w:color="auto" w:fill="auto"/>
          </w:tcPr>
          <w:p w14:paraId="5FB77079" w14:textId="77777777" w:rsidR="00F51E35" w:rsidRPr="00237CF2" w:rsidRDefault="00192059" w:rsidP="00E61685">
            <w:r w:rsidRPr="00237CF2">
              <w:t xml:space="preserve">Isikukood/sünniaeg </w:t>
            </w:r>
          </w:p>
        </w:tc>
      </w:tr>
      <w:tr w:rsidR="00192059" w:rsidRPr="00237CF2" w14:paraId="714EDB16" w14:textId="77777777" w:rsidTr="0052657C">
        <w:trPr>
          <w:trHeight w:val="553"/>
        </w:trPr>
        <w:tc>
          <w:tcPr>
            <w:tcW w:w="9322" w:type="dxa"/>
            <w:gridSpan w:val="2"/>
            <w:shd w:val="clear" w:color="auto" w:fill="auto"/>
          </w:tcPr>
          <w:p w14:paraId="37311712" w14:textId="77777777" w:rsidR="00F51E35" w:rsidRPr="00237CF2" w:rsidRDefault="00192059" w:rsidP="00E61685">
            <w:r w:rsidRPr="00237CF2">
              <w:t xml:space="preserve">Perekonnaseis (vallaline, st pole kunagi abielus </w:t>
            </w:r>
            <w:r>
              <w:t xml:space="preserve">olnud; lahutatud; lesk; abielus) </w:t>
            </w:r>
          </w:p>
        </w:tc>
      </w:tr>
      <w:tr w:rsidR="00192059" w:rsidRPr="00237CF2" w14:paraId="6EDDFF1D" w14:textId="77777777" w:rsidTr="0052657C">
        <w:tc>
          <w:tcPr>
            <w:tcW w:w="9322" w:type="dxa"/>
            <w:gridSpan w:val="2"/>
            <w:shd w:val="clear" w:color="auto" w:fill="auto"/>
          </w:tcPr>
          <w:p w14:paraId="7937DB1E" w14:textId="77777777" w:rsidR="00F51E35" w:rsidRPr="00237CF2" w:rsidRDefault="00192059" w:rsidP="00E61685">
            <w:r w:rsidRPr="00237CF2">
              <w:t xml:space="preserve">Elukoht ja postiaadress </w:t>
            </w:r>
          </w:p>
        </w:tc>
      </w:tr>
      <w:tr w:rsidR="00192059" w:rsidRPr="00237CF2" w14:paraId="32FCF71A" w14:textId="77777777" w:rsidTr="0052657C">
        <w:tc>
          <w:tcPr>
            <w:tcW w:w="9322" w:type="dxa"/>
            <w:gridSpan w:val="2"/>
            <w:shd w:val="clear" w:color="auto" w:fill="auto"/>
          </w:tcPr>
          <w:p w14:paraId="5590E70E" w14:textId="77777777" w:rsidR="00192059" w:rsidRPr="00237CF2" w:rsidRDefault="00192059" w:rsidP="00E61685">
            <w:r w:rsidRPr="00237CF2">
              <w:lastRenderedPageBreak/>
              <w:t>E</w:t>
            </w:r>
            <w:r>
              <w:t>-</w:t>
            </w:r>
            <w:r w:rsidRPr="00237CF2">
              <w:t>posti aadress ja kontakttelefon</w:t>
            </w:r>
          </w:p>
        </w:tc>
      </w:tr>
      <w:tr w:rsidR="00192059" w:rsidRPr="00237CF2" w14:paraId="7F74C037" w14:textId="77777777" w:rsidTr="0052657C">
        <w:tc>
          <w:tcPr>
            <w:tcW w:w="9322" w:type="dxa"/>
            <w:gridSpan w:val="2"/>
            <w:shd w:val="clear" w:color="auto" w:fill="auto"/>
          </w:tcPr>
          <w:p w14:paraId="2DA07351" w14:textId="77777777" w:rsidR="00192059" w:rsidRPr="00237CF2" w:rsidRDefault="00192059" w:rsidP="00E61685">
            <w:r w:rsidRPr="00237CF2">
              <w:t xml:space="preserve">Kas valdab eesti keelt? </w:t>
            </w:r>
          </w:p>
        </w:tc>
      </w:tr>
      <w:tr w:rsidR="00192059" w:rsidRPr="00237CF2" w14:paraId="1D4A842C" w14:textId="77777777" w:rsidTr="0052657C">
        <w:tc>
          <w:tcPr>
            <w:tcW w:w="9322" w:type="dxa"/>
            <w:gridSpan w:val="2"/>
            <w:shd w:val="clear" w:color="auto" w:fill="auto"/>
          </w:tcPr>
          <w:p w14:paraId="3CFEFD5C" w14:textId="77777777" w:rsidR="00192059" w:rsidRPr="00237CF2" w:rsidRDefault="00192059" w:rsidP="00E61685">
            <w:r w:rsidRPr="00237CF2">
              <w:t xml:space="preserve">Kas vajab suulist tõlget vene </w:t>
            </w:r>
            <w:r>
              <w:t xml:space="preserve">või mõnda teise </w:t>
            </w:r>
            <w:r w:rsidRPr="00237CF2">
              <w:t>keelde?</w:t>
            </w:r>
          </w:p>
        </w:tc>
      </w:tr>
      <w:tr w:rsidR="00192059" w:rsidRPr="00237CF2" w14:paraId="4E32784A" w14:textId="77777777" w:rsidTr="0052657C">
        <w:trPr>
          <w:trHeight w:val="706"/>
        </w:trPr>
        <w:tc>
          <w:tcPr>
            <w:tcW w:w="9322" w:type="dxa"/>
            <w:gridSpan w:val="2"/>
            <w:shd w:val="clear" w:color="auto" w:fill="auto"/>
          </w:tcPr>
          <w:p w14:paraId="4EBD45FA" w14:textId="77777777" w:rsidR="00F51E35" w:rsidRPr="00237CF2" w:rsidRDefault="00192059" w:rsidP="00E61685">
            <w:r w:rsidRPr="00237CF2">
              <w:t xml:space="preserve">Varasuhe </w:t>
            </w:r>
            <w:r>
              <w:t>(ühisvara/lahusvara)</w:t>
            </w:r>
            <w:r w:rsidRPr="00237CF2">
              <w:t>? Kas on sõlmitud  abieluvaraleping ?</w:t>
            </w:r>
          </w:p>
        </w:tc>
      </w:tr>
    </w:tbl>
    <w:p w14:paraId="013D7B04" w14:textId="77777777" w:rsidR="00192059" w:rsidRDefault="00192059" w:rsidP="00192059"/>
    <w:p w14:paraId="2EA4EA8C" w14:textId="77777777" w:rsidR="00192059" w:rsidRDefault="00192059" w:rsidP="00192059">
      <w:r>
        <w:t xml:space="preserve">TEHINGUS OSALEJA (FÜÜSILINE ISIK ) </w:t>
      </w:r>
      <w:r w:rsidR="00E61685">
        <w:t>–</w:t>
      </w:r>
      <w:r>
        <w:t xml:space="preserve"> </w:t>
      </w:r>
      <w:r w:rsidR="00E61685" w:rsidRPr="00597150">
        <w:rPr>
          <w:b/>
        </w:rPr>
        <w:t>OMANDAJA (</w:t>
      </w:r>
      <w:r w:rsidRPr="00597150">
        <w:rPr>
          <w:b/>
        </w:rPr>
        <w:t xml:space="preserve"> OSTJA</w:t>
      </w:r>
      <w:r w:rsidR="00E61685" w:rsidRPr="00597150">
        <w:rPr>
          <w:b/>
        </w:rPr>
        <w:t>)</w:t>
      </w:r>
      <w:r w:rsidRPr="00597150">
        <w:rPr>
          <w:b/>
        </w:rPr>
        <w:t xml:space="preserve"> ABIKAASA</w:t>
      </w:r>
      <w:r>
        <w:tab/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560"/>
      </w:tblGrid>
      <w:tr w:rsidR="00192059" w14:paraId="75F2A45A" w14:textId="77777777" w:rsidTr="0052657C">
        <w:tc>
          <w:tcPr>
            <w:tcW w:w="4678" w:type="dxa"/>
            <w:shd w:val="clear" w:color="auto" w:fill="auto"/>
          </w:tcPr>
          <w:p w14:paraId="07C6C924" w14:textId="77777777" w:rsidR="00F51E35" w:rsidRPr="00237CF2" w:rsidRDefault="00192059" w:rsidP="00E61685">
            <w:r w:rsidRPr="00237CF2">
              <w:t>Ees</w:t>
            </w:r>
            <w:r>
              <w:t>nimi</w:t>
            </w:r>
          </w:p>
        </w:tc>
        <w:tc>
          <w:tcPr>
            <w:tcW w:w="4644" w:type="dxa"/>
            <w:shd w:val="clear" w:color="auto" w:fill="auto"/>
          </w:tcPr>
          <w:p w14:paraId="701F259B" w14:textId="77777777" w:rsidR="00192059" w:rsidRDefault="00192059" w:rsidP="00E61685">
            <w:r>
              <w:t xml:space="preserve"> P</w:t>
            </w:r>
            <w:r w:rsidRPr="00237CF2">
              <w:t xml:space="preserve">erekonnanimi </w:t>
            </w:r>
          </w:p>
        </w:tc>
      </w:tr>
      <w:tr w:rsidR="00192059" w:rsidRPr="00237CF2" w14:paraId="7C76DD2E" w14:textId="77777777" w:rsidTr="0052657C">
        <w:tc>
          <w:tcPr>
            <w:tcW w:w="9322" w:type="dxa"/>
            <w:gridSpan w:val="2"/>
            <w:shd w:val="clear" w:color="auto" w:fill="auto"/>
          </w:tcPr>
          <w:p w14:paraId="78980EA6" w14:textId="77777777" w:rsidR="00F51E35" w:rsidRPr="00237CF2" w:rsidRDefault="00192059" w:rsidP="00E61685">
            <w:r w:rsidRPr="00237CF2">
              <w:t xml:space="preserve">Isikukood/sünniaeg </w:t>
            </w:r>
          </w:p>
        </w:tc>
      </w:tr>
      <w:tr w:rsidR="00192059" w:rsidRPr="00237CF2" w14:paraId="3F4323D9" w14:textId="77777777" w:rsidTr="0052657C">
        <w:tc>
          <w:tcPr>
            <w:tcW w:w="9322" w:type="dxa"/>
            <w:gridSpan w:val="2"/>
            <w:shd w:val="clear" w:color="auto" w:fill="auto"/>
          </w:tcPr>
          <w:p w14:paraId="771016AF" w14:textId="77777777" w:rsidR="00F51E35" w:rsidRPr="00237CF2" w:rsidRDefault="00192059" w:rsidP="00E61685">
            <w:r w:rsidRPr="00237CF2">
              <w:t xml:space="preserve">Elukoht ja postiaadress </w:t>
            </w:r>
          </w:p>
        </w:tc>
      </w:tr>
      <w:tr w:rsidR="00192059" w:rsidRPr="00237CF2" w14:paraId="0D1B1C14" w14:textId="77777777" w:rsidTr="0052657C">
        <w:tc>
          <w:tcPr>
            <w:tcW w:w="9322" w:type="dxa"/>
            <w:gridSpan w:val="2"/>
            <w:shd w:val="clear" w:color="auto" w:fill="auto"/>
          </w:tcPr>
          <w:p w14:paraId="0DC30172" w14:textId="77777777" w:rsidR="00F51E35" w:rsidRPr="00237CF2" w:rsidRDefault="00192059" w:rsidP="00E61685">
            <w:r w:rsidRPr="00237CF2">
              <w:t>E</w:t>
            </w:r>
            <w:r>
              <w:t>-</w:t>
            </w:r>
            <w:r w:rsidRPr="00237CF2">
              <w:t>posti aadress ja kontakttelefon</w:t>
            </w:r>
          </w:p>
        </w:tc>
      </w:tr>
      <w:tr w:rsidR="00192059" w:rsidRPr="00237CF2" w14:paraId="76327136" w14:textId="77777777" w:rsidTr="0052657C">
        <w:tc>
          <w:tcPr>
            <w:tcW w:w="9322" w:type="dxa"/>
            <w:gridSpan w:val="2"/>
            <w:shd w:val="clear" w:color="auto" w:fill="auto"/>
          </w:tcPr>
          <w:p w14:paraId="6410DE71" w14:textId="77777777" w:rsidR="00192059" w:rsidRPr="00237CF2" w:rsidRDefault="00192059" w:rsidP="00E61685">
            <w:r w:rsidRPr="00237CF2">
              <w:t xml:space="preserve">Kas valdab eesti keelt? </w:t>
            </w:r>
          </w:p>
        </w:tc>
      </w:tr>
      <w:tr w:rsidR="00192059" w:rsidRPr="00237CF2" w14:paraId="69EEC493" w14:textId="77777777" w:rsidTr="0052657C">
        <w:tc>
          <w:tcPr>
            <w:tcW w:w="9322" w:type="dxa"/>
            <w:gridSpan w:val="2"/>
            <w:shd w:val="clear" w:color="auto" w:fill="auto"/>
          </w:tcPr>
          <w:p w14:paraId="082E0E7F" w14:textId="77777777" w:rsidR="00192059" w:rsidRPr="00237CF2" w:rsidRDefault="00192059" w:rsidP="00E61685">
            <w:r w:rsidRPr="00237CF2">
              <w:t xml:space="preserve">Kas vajab suulist tõlget vene </w:t>
            </w:r>
            <w:r>
              <w:t xml:space="preserve">või mõnda teise </w:t>
            </w:r>
            <w:r w:rsidRPr="00237CF2">
              <w:t>keelde?</w:t>
            </w:r>
          </w:p>
        </w:tc>
      </w:tr>
    </w:tbl>
    <w:p w14:paraId="07F81C37" w14:textId="77777777" w:rsidR="00192059" w:rsidRDefault="00192059" w:rsidP="00833019"/>
    <w:p w14:paraId="545F112B" w14:textId="77777777" w:rsidR="00833019" w:rsidRDefault="00597150" w:rsidP="00833019">
      <w:r>
        <w:t xml:space="preserve">TEHINGUS OSALEJA </w:t>
      </w:r>
      <w:r w:rsidR="00833019" w:rsidRPr="00597150">
        <w:rPr>
          <w:b/>
        </w:rPr>
        <w:t>JURIIDILINE ISIK</w:t>
      </w:r>
      <w:r w:rsidR="00192059" w:rsidRPr="00597150">
        <w:rPr>
          <w:b/>
        </w:rPr>
        <w:t xml:space="preserve"> </w:t>
      </w:r>
      <w:r w:rsidRPr="00597150">
        <w:rPr>
          <w:b/>
        </w:rPr>
        <w:t xml:space="preserve">- </w:t>
      </w:r>
      <w:r w:rsidR="00192059" w:rsidRPr="00597150">
        <w:rPr>
          <w:b/>
        </w:rPr>
        <w:t>OSTJA/OMANDAJA</w:t>
      </w:r>
      <w:r w:rsidR="00192059">
        <w:t xml:space="preserve"> (OÜ, AS jms)</w:t>
      </w:r>
      <w:r w:rsidR="00833019"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059" w:rsidRPr="00243F38" w14:paraId="6B7138AB" w14:textId="77777777" w:rsidTr="0052657C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14:paraId="5E227862" w14:textId="77777777" w:rsidR="00F51E35" w:rsidRPr="00243F38" w:rsidRDefault="00192059" w:rsidP="00E61685">
            <w:r>
              <w:t>Ärinimi, registrikood</w:t>
            </w:r>
          </w:p>
        </w:tc>
      </w:tr>
      <w:tr w:rsidR="00192059" w:rsidRPr="00243F38" w14:paraId="68EB75B3" w14:textId="77777777" w:rsidTr="0052657C">
        <w:trPr>
          <w:trHeight w:val="418"/>
        </w:trPr>
        <w:tc>
          <w:tcPr>
            <w:tcW w:w="9322" w:type="dxa"/>
            <w:shd w:val="clear" w:color="auto" w:fill="auto"/>
          </w:tcPr>
          <w:p w14:paraId="7197D5A1" w14:textId="77777777" w:rsidR="00F51E35" w:rsidRPr="00243F38" w:rsidRDefault="00192059" w:rsidP="00E61685">
            <w:r w:rsidRPr="00243F38">
              <w:t>E</w:t>
            </w:r>
            <w:r w:rsidR="00597150">
              <w:t>-</w:t>
            </w:r>
            <w:r w:rsidRPr="00243F38">
              <w:t>post, kontakt telefon</w:t>
            </w:r>
          </w:p>
        </w:tc>
      </w:tr>
      <w:tr w:rsidR="00192059" w14:paraId="618CBF36" w14:textId="77777777" w:rsidTr="0052657C">
        <w:tc>
          <w:tcPr>
            <w:tcW w:w="9322" w:type="dxa"/>
            <w:shd w:val="clear" w:color="auto" w:fill="auto"/>
          </w:tcPr>
          <w:p w14:paraId="2C0F49BE" w14:textId="77777777" w:rsidR="00F51E35" w:rsidRDefault="00192059" w:rsidP="00E61685">
            <w:r w:rsidRPr="00243F38">
              <w:t xml:space="preserve">Seadusliku esindaja (juhatuse liikme) nimi,  isikukood/sünniaeg </w:t>
            </w:r>
          </w:p>
        </w:tc>
      </w:tr>
      <w:tr w:rsidR="00192059" w:rsidRPr="00243F38" w14:paraId="0F2D1C5E" w14:textId="77777777" w:rsidTr="0052657C">
        <w:trPr>
          <w:trHeight w:val="941"/>
        </w:trPr>
        <w:tc>
          <w:tcPr>
            <w:tcW w:w="9322" w:type="dxa"/>
            <w:shd w:val="clear" w:color="auto" w:fill="auto"/>
          </w:tcPr>
          <w:p w14:paraId="6F905581" w14:textId="77777777" w:rsidR="00F51E35" w:rsidRPr="00243F38" w:rsidRDefault="00192059" w:rsidP="00E61685">
            <w:r w:rsidRPr="00243F38">
              <w:t>Volitatud esindaja (isik tegutseb müüja nimel volikirja alusel) nimi, isikukood/sünniaeg; lisada volikiri</w:t>
            </w:r>
          </w:p>
        </w:tc>
      </w:tr>
    </w:tbl>
    <w:p w14:paraId="50A60835" w14:textId="77777777" w:rsidR="00192059" w:rsidRDefault="00192059" w:rsidP="00833019"/>
    <w:p w14:paraId="0C95ACBA" w14:textId="77777777" w:rsidR="00192059" w:rsidRDefault="00CD4951" w:rsidP="00833019">
      <w:r>
        <w:t xml:space="preserve">KUI </w:t>
      </w:r>
      <w:r w:rsidR="00192059">
        <w:t>TEHINGU ESE</w:t>
      </w:r>
      <w:r>
        <w:t xml:space="preserve">MEKS ON </w:t>
      </w:r>
      <w:r w:rsidRPr="00597150">
        <w:rPr>
          <w:b/>
        </w:rPr>
        <w:t>KORTERIOMAND</w:t>
      </w:r>
      <w:r>
        <w:t xml:space="preserve"> (</w:t>
      </w:r>
      <w:r w:rsidR="00192059">
        <w:t>korterihoonestusõigus)</w:t>
      </w:r>
      <w:r w:rsidR="00833019">
        <w:t xml:space="preserve">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D4951" w:rsidRPr="00CD4951" w14:paraId="361DBA03" w14:textId="77777777" w:rsidTr="0052657C">
        <w:tc>
          <w:tcPr>
            <w:tcW w:w="9360" w:type="dxa"/>
            <w:shd w:val="clear" w:color="auto" w:fill="auto"/>
          </w:tcPr>
          <w:p w14:paraId="65101C62" w14:textId="77777777" w:rsidR="00F51E35" w:rsidRPr="00CD4951" w:rsidRDefault="00CD4951" w:rsidP="00E61685">
            <w:r w:rsidRPr="00CD4951">
              <w:t>Registriosa number või aadress/asukoht</w:t>
            </w:r>
          </w:p>
        </w:tc>
      </w:tr>
      <w:tr w:rsidR="00D93BB9" w:rsidRPr="00CD4951" w14:paraId="1D32AAEE" w14:textId="77777777" w:rsidTr="0052657C">
        <w:tc>
          <w:tcPr>
            <w:tcW w:w="9360" w:type="dxa"/>
            <w:shd w:val="clear" w:color="auto" w:fill="auto"/>
          </w:tcPr>
          <w:p w14:paraId="2D75D9D6" w14:textId="77777777" w:rsidR="00F51E35" w:rsidRPr="00CD4951" w:rsidRDefault="00D93BB9" w:rsidP="00E61685">
            <w:r w:rsidRPr="00CD4951">
              <w:t xml:space="preserve">Otsese valduse (vabastamise) üleandmise kuupäev? </w:t>
            </w:r>
          </w:p>
        </w:tc>
      </w:tr>
      <w:tr w:rsidR="00D93BB9" w:rsidRPr="00D93BB9" w14:paraId="55893876" w14:textId="77777777" w:rsidTr="0052657C">
        <w:trPr>
          <w:trHeight w:val="681"/>
        </w:trPr>
        <w:tc>
          <w:tcPr>
            <w:tcW w:w="9360" w:type="dxa"/>
            <w:shd w:val="clear" w:color="auto" w:fill="auto"/>
          </w:tcPr>
          <w:p w14:paraId="3BD42B2D" w14:textId="77777777" w:rsidR="00F51E35" w:rsidRPr="00D93BB9" w:rsidRDefault="00D93BB9" w:rsidP="00E61685">
            <w:r w:rsidRPr="00D93BB9">
              <w:t xml:space="preserve">Erikokkulepped (võimalike võlgnevuste kustutamiseks, ostjale jäävate asjade/mööbli loetelu) </w:t>
            </w:r>
          </w:p>
        </w:tc>
      </w:tr>
      <w:tr w:rsidR="00D93BB9" w:rsidRPr="00D93BB9" w14:paraId="3BCC59B4" w14:textId="77777777" w:rsidTr="0052657C">
        <w:tc>
          <w:tcPr>
            <w:tcW w:w="9360" w:type="dxa"/>
            <w:shd w:val="clear" w:color="auto" w:fill="auto"/>
          </w:tcPr>
          <w:p w14:paraId="0C47DBEA" w14:textId="77777777" w:rsidR="00F51E35" w:rsidRPr="00D93BB9" w:rsidRDefault="00D93BB9" w:rsidP="00E61685">
            <w:r w:rsidRPr="00D93BB9">
              <w:t>Kas objekt on kindlustatud? Kui „jah“, siis märkida kindlustusandja.</w:t>
            </w:r>
          </w:p>
        </w:tc>
      </w:tr>
      <w:tr w:rsidR="00D93BB9" w:rsidRPr="00D93BB9" w14:paraId="193CFA29" w14:textId="77777777" w:rsidTr="0052657C">
        <w:tc>
          <w:tcPr>
            <w:tcW w:w="9360" w:type="dxa"/>
            <w:shd w:val="clear" w:color="auto" w:fill="auto"/>
          </w:tcPr>
          <w:p w14:paraId="299A22FD" w14:textId="77777777" w:rsidR="00F51E35" w:rsidRPr="00D93BB9" w:rsidRDefault="00645F61" w:rsidP="00E61685">
            <w:r>
              <w:t>Kas võõrandaja (müüja või kinkija) soovib jätta endale lepingu eseme kasutusõigust?</w:t>
            </w:r>
            <w:r w:rsidR="00D93BB9" w:rsidRPr="00D93BB9">
              <w:t xml:space="preserve"> </w:t>
            </w:r>
          </w:p>
        </w:tc>
      </w:tr>
      <w:tr w:rsidR="00D93BB9" w14:paraId="1B612E90" w14:textId="77777777" w:rsidTr="0052657C">
        <w:tc>
          <w:tcPr>
            <w:tcW w:w="9360" w:type="dxa"/>
            <w:shd w:val="clear" w:color="auto" w:fill="auto"/>
          </w:tcPr>
          <w:p w14:paraId="5355BDDA" w14:textId="77777777" w:rsidR="00F51E35" w:rsidRDefault="00D93BB9" w:rsidP="00E61685">
            <w:r w:rsidRPr="00D93BB9">
              <w:t xml:space="preserve">Kas lepingu esemes on tehtud seadustamata ümberehitustöid? </w:t>
            </w:r>
          </w:p>
        </w:tc>
      </w:tr>
      <w:tr w:rsidR="00D93BB9" w:rsidRPr="00D93BB9" w14:paraId="1DC23C2D" w14:textId="77777777" w:rsidTr="0052657C">
        <w:tc>
          <w:tcPr>
            <w:tcW w:w="9360" w:type="dxa"/>
            <w:shd w:val="clear" w:color="auto" w:fill="auto"/>
          </w:tcPr>
          <w:p w14:paraId="7A440008" w14:textId="77777777" w:rsidR="00F51E35" w:rsidRPr="00D93BB9" w:rsidRDefault="00D93BB9" w:rsidP="00E61685">
            <w:r>
              <w:t>Kas on kehtivaid</w:t>
            </w:r>
            <w:r w:rsidR="00597150">
              <w:t xml:space="preserve"> üüri-või muid kasutuslepinguid</w:t>
            </w:r>
          </w:p>
        </w:tc>
      </w:tr>
    </w:tbl>
    <w:p w14:paraId="3F8B5B32" w14:textId="77777777" w:rsidR="00D93BB9" w:rsidRDefault="00D93BB9" w:rsidP="00833019"/>
    <w:p w14:paraId="603666A0" w14:textId="77777777" w:rsidR="000E16B6" w:rsidRDefault="000E16B6" w:rsidP="00D93BB9"/>
    <w:p w14:paraId="220C03AF" w14:textId="77777777" w:rsidR="00D93BB9" w:rsidRDefault="00D93BB9" w:rsidP="00D93BB9">
      <w:r>
        <w:t xml:space="preserve">KUI TEHINGU ESEMEKS ON </w:t>
      </w:r>
      <w:r w:rsidRPr="00597150">
        <w:rPr>
          <w:b/>
        </w:rPr>
        <w:t xml:space="preserve">KINNISASI (maatükk) </w:t>
      </w:r>
      <w:r>
        <w:t>VÕI HOONESTUSÕIGUS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D93BB9" w:rsidRPr="00CD4951" w14:paraId="190B759C" w14:textId="77777777" w:rsidTr="0052657C">
        <w:tc>
          <w:tcPr>
            <w:tcW w:w="9360" w:type="dxa"/>
            <w:shd w:val="clear" w:color="auto" w:fill="auto"/>
          </w:tcPr>
          <w:p w14:paraId="41F61835" w14:textId="77777777" w:rsidR="00F51E35" w:rsidRPr="00CD4951" w:rsidRDefault="00D93BB9" w:rsidP="00E61685">
            <w:r w:rsidRPr="00CD4951">
              <w:t>Registriosa number või aadress/asukoht</w:t>
            </w:r>
          </w:p>
        </w:tc>
      </w:tr>
      <w:tr w:rsidR="00D93BB9" w:rsidRPr="00CD4951" w14:paraId="3D0CBE66" w14:textId="77777777" w:rsidTr="0052657C">
        <w:tc>
          <w:tcPr>
            <w:tcW w:w="9360" w:type="dxa"/>
            <w:shd w:val="clear" w:color="auto" w:fill="auto"/>
          </w:tcPr>
          <w:p w14:paraId="67AB98AB" w14:textId="77777777" w:rsidR="00F51E35" w:rsidRPr="00CD4951" w:rsidRDefault="00D93BB9" w:rsidP="00E61685">
            <w:r w:rsidRPr="00CD4951">
              <w:t xml:space="preserve">Kas </w:t>
            </w:r>
            <w:r>
              <w:t xml:space="preserve">kinnistu on hoonestatud? Kui „jah“ , siis </w:t>
            </w:r>
            <w:r w:rsidR="00645F61">
              <w:t xml:space="preserve">märkida </w:t>
            </w:r>
            <w:r>
              <w:t>ehitus- ja kasutuloa olemasolu</w:t>
            </w:r>
            <w:r w:rsidR="00645F61">
              <w:t xml:space="preserve"> või selle puudumine</w:t>
            </w:r>
            <w:r w:rsidRPr="00CD4951">
              <w:t xml:space="preserve"> </w:t>
            </w:r>
          </w:p>
        </w:tc>
      </w:tr>
      <w:tr w:rsidR="00D93BB9" w:rsidRPr="00CD4951" w14:paraId="3A618EDF" w14:textId="77777777" w:rsidTr="0052657C">
        <w:tc>
          <w:tcPr>
            <w:tcW w:w="9360" w:type="dxa"/>
            <w:shd w:val="clear" w:color="auto" w:fill="auto"/>
          </w:tcPr>
          <w:p w14:paraId="2CF12693" w14:textId="77777777" w:rsidR="00F51E35" w:rsidRPr="00CD4951" w:rsidRDefault="00D93BB9" w:rsidP="00E61685">
            <w:r w:rsidRPr="00CD4951">
              <w:t>Otsese valduse (vabastamise) üleandmi</w:t>
            </w:r>
            <w:r w:rsidR="00597150">
              <w:t>se kuupäev</w:t>
            </w:r>
            <w:r w:rsidRPr="00CD4951">
              <w:t xml:space="preserve"> </w:t>
            </w:r>
          </w:p>
        </w:tc>
      </w:tr>
      <w:tr w:rsidR="00D93BB9" w:rsidRPr="00D93BB9" w14:paraId="295739CA" w14:textId="77777777" w:rsidTr="0052657C">
        <w:trPr>
          <w:trHeight w:val="815"/>
        </w:trPr>
        <w:tc>
          <w:tcPr>
            <w:tcW w:w="9360" w:type="dxa"/>
            <w:shd w:val="clear" w:color="auto" w:fill="auto"/>
          </w:tcPr>
          <w:p w14:paraId="4BB2E710" w14:textId="77777777" w:rsidR="00F51E35" w:rsidRPr="00D93BB9" w:rsidRDefault="00D93BB9" w:rsidP="00E61685">
            <w:r w:rsidRPr="00D93BB9">
              <w:t xml:space="preserve">Erikokkulepped (võimalike võlgnevuste kustutamiseks, ostjale jäävate asjade/mööbli loetelu) </w:t>
            </w:r>
          </w:p>
        </w:tc>
      </w:tr>
      <w:tr w:rsidR="00D93BB9" w:rsidRPr="00D93BB9" w14:paraId="3EEAE2E9" w14:textId="77777777" w:rsidTr="0052657C">
        <w:tc>
          <w:tcPr>
            <w:tcW w:w="9360" w:type="dxa"/>
            <w:shd w:val="clear" w:color="auto" w:fill="auto"/>
          </w:tcPr>
          <w:p w14:paraId="1250C038" w14:textId="77777777" w:rsidR="00F51E35" w:rsidRPr="00D93BB9" w:rsidRDefault="00D93BB9" w:rsidP="00E61685">
            <w:r w:rsidRPr="00D93BB9">
              <w:t>Kas objekt on kindlustatud? Kui „jah“, siis märkida kindlustusandja.</w:t>
            </w:r>
          </w:p>
        </w:tc>
      </w:tr>
      <w:tr w:rsidR="00D93BB9" w:rsidRPr="00D93BB9" w14:paraId="7DF14292" w14:textId="77777777" w:rsidTr="0052657C">
        <w:trPr>
          <w:trHeight w:val="1027"/>
        </w:trPr>
        <w:tc>
          <w:tcPr>
            <w:tcW w:w="9360" w:type="dxa"/>
            <w:shd w:val="clear" w:color="auto" w:fill="auto"/>
          </w:tcPr>
          <w:p w14:paraId="540FD1D2" w14:textId="77777777" w:rsidR="00F51E35" w:rsidRPr="00D93BB9" w:rsidRDefault="00645F61" w:rsidP="00E61685">
            <w:r>
              <w:t xml:space="preserve">Milliste </w:t>
            </w:r>
            <w:r w:rsidR="00D93BB9" w:rsidRPr="00D93BB9">
              <w:t xml:space="preserve">tehnovõrkudega on ese </w:t>
            </w:r>
            <w:r>
              <w:t>liitunud ja ühendatud (vee-, gaasi- ja elektrivarustus,  tsentraalne/lokaalne kanalisatsioon, küte jms)?</w:t>
            </w:r>
          </w:p>
        </w:tc>
      </w:tr>
      <w:tr w:rsidR="00D93BB9" w14:paraId="632081C1" w14:textId="77777777" w:rsidTr="0052657C">
        <w:tc>
          <w:tcPr>
            <w:tcW w:w="9360" w:type="dxa"/>
            <w:shd w:val="clear" w:color="auto" w:fill="auto"/>
          </w:tcPr>
          <w:p w14:paraId="2B93E0B6" w14:textId="77777777" w:rsidR="00D93BB9" w:rsidRDefault="00D93BB9" w:rsidP="00E61685">
            <w:r w:rsidRPr="00D93BB9">
              <w:t>Kas lepingu esemes on tehtud seadustamata ümberehitustöid?</w:t>
            </w:r>
          </w:p>
        </w:tc>
      </w:tr>
      <w:tr w:rsidR="00D93BB9" w:rsidRPr="00D93BB9" w14:paraId="4035D29D" w14:textId="77777777" w:rsidTr="0052657C">
        <w:trPr>
          <w:trHeight w:val="708"/>
        </w:trPr>
        <w:tc>
          <w:tcPr>
            <w:tcW w:w="9360" w:type="dxa"/>
            <w:shd w:val="clear" w:color="auto" w:fill="auto"/>
          </w:tcPr>
          <w:p w14:paraId="711EA892" w14:textId="77777777" w:rsidR="00F51E35" w:rsidRPr="00D93BB9" w:rsidRDefault="00D93BB9" w:rsidP="00E61685">
            <w:r w:rsidRPr="00D93BB9">
              <w:lastRenderedPageBreak/>
              <w:t xml:space="preserve">Kas </w:t>
            </w:r>
            <w:r w:rsidR="00645F61">
              <w:t xml:space="preserve">võõrandaja (müüja/kinkija) soovib jätta endale </w:t>
            </w:r>
            <w:r w:rsidRPr="00D93BB9">
              <w:t>elamu</w:t>
            </w:r>
            <w:r w:rsidR="00645F61">
              <w:t xml:space="preserve"> või selle osa kasutusõigust</w:t>
            </w:r>
            <w:r w:rsidRPr="00D93BB9">
              <w:t xml:space="preserve">? </w:t>
            </w:r>
          </w:p>
        </w:tc>
      </w:tr>
      <w:tr w:rsidR="00D93BB9" w:rsidRPr="00D93BB9" w14:paraId="318F6972" w14:textId="77777777" w:rsidTr="0052657C">
        <w:tc>
          <w:tcPr>
            <w:tcW w:w="9360" w:type="dxa"/>
            <w:shd w:val="clear" w:color="auto" w:fill="auto"/>
          </w:tcPr>
          <w:p w14:paraId="6BDDA853" w14:textId="77777777" w:rsidR="00F51E35" w:rsidRPr="00D93BB9" w:rsidRDefault="00D93BB9" w:rsidP="00E61685">
            <w:r>
              <w:t>Kas on kehtivaid üüri-</w:t>
            </w:r>
            <w:r w:rsidR="00645F61">
              <w:t xml:space="preserve">, rendi- </w:t>
            </w:r>
            <w:r>
              <w:t>või muid kasutuslepinguid?</w:t>
            </w:r>
          </w:p>
        </w:tc>
      </w:tr>
    </w:tbl>
    <w:p w14:paraId="65CD0677" w14:textId="77777777" w:rsidR="00F51E35" w:rsidRDefault="00F51E35" w:rsidP="00833019"/>
    <w:p w14:paraId="057DEB16" w14:textId="77777777" w:rsidR="00645F61" w:rsidRPr="00597150" w:rsidRDefault="00645F61" w:rsidP="00833019">
      <w:pPr>
        <w:rPr>
          <w:b/>
        </w:rPr>
      </w:pPr>
      <w:r w:rsidRPr="00597150">
        <w:rPr>
          <w:b/>
        </w:rPr>
        <w:t>MÜÜGILEPINGU SÕLMIMISEL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0E16B6" w:rsidRPr="000E16B6" w14:paraId="69BAC38F" w14:textId="77777777" w:rsidTr="0052657C">
        <w:tc>
          <w:tcPr>
            <w:tcW w:w="9322" w:type="dxa"/>
            <w:shd w:val="clear" w:color="auto" w:fill="auto"/>
          </w:tcPr>
          <w:p w14:paraId="4AB05507" w14:textId="77777777" w:rsidR="00F51E35" w:rsidRPr="000E16B6" w:rsidRDefault="000E16B6" w:rsidP="00E61685">
            <w:r w:rsidRPr="000E16B6">
              <w:t>Lepingu eseme ostuhind</w:t>
            </w:r>
          </w:p>
        </w:tc>
      </w:tr>
      <w:tr w:rsidR="000E16B6" w:rsidRPr="000E16B6" w14:paraId="72C55A64" w14:textId="77777777" w:rsidTr="0052657C">
        <w:trPr>
          <w:trHeight w:val="549"/>
        </w:trPr>
        <w:tc>
          <w:tcPr>
            <w:tcW w:w="9322" w:type="dxa"/>
            <w:shd w:val="clear" w:color="auto" w:fill="auto"/>
          </w:tcPr>
          <w:p w14:paraId="3CED32DF" w14:textId="77777777" w:rsidR="00F51E35" w:rsidRPr="000E16B6" w:rsidRDefault="000E16B6" w:rsidP="00E61685">
            <w:r w:rsidRPr="000E16B6">
              <w:t>Kui palju ostuhinnast on enne lepingu sõlmimist müüjale tasutud (ettemaks)</w:t>
            </w:r>
            <w:r w:rsidR="00597150">
              <w:t>?</w:t>
            </w:r>
          </w:p>
        </w:tc>
      </w:tr>
      <w:tr w:rsidR="000E16B6" w:rsidRPr="000E16B6" w14:paraId="133E9BF7" w14:textId="77777777" w:rsidTr="0052657C">
        <w:trPr>
          <w:trHeight w:val="699"/>
        </w:trPr>
        <w:tc>
          <w:tcPr>
            <w:tcW w:w="9322" w:type="dxa"/>
            <w:shd w:val="clear" w:color="auto" w:fill="auto"/>
          </w:tcPr>
          <w:p w14:paraId="1829B62D" w14:textId="77777777" w:rsidR="00F51E35" w:rsidRPr="000E16B6" w:rsidRDefault="000E16B6" w:rsidP="00E61685">
            <w:r w:rsidRPr="000E16B6">
              <w:t xml:space="preserve">Kokkulepped tasumata ostuhinna maksmiseks (millal/kontonumber/ kontoomaniku nimi) </w:t>
            </w:r>
          </w:p>
        </w:tc>
      </w:tr>
      <w:tr w:rsidR="000E16B6" w:rsidRPr="000E16B6" w14:paraId="581E42D4" w14:textId="77777777" w:rsidTr="0052657C">
        <w:trPr>
          <w:trHeight w:val="838"/>
        </w:trPr>
        <w:tc>
          <w:tcPr>
            <w:tcW w:w="9322" w:type="dxa"/>
            <w:shd w:val="clear" w:color="auto" w:fill="auto"/>
          </w:tcPr>
          <w:p w14:paraId="63F20E5F" w14:textId="77777777" w:rsidR="00F51E35" w:rsidRPr="000E16B6" w:rsidRDefault="000E16B6" w:rsidP="00E61685">
            <w:r w:rsidRPr="000E16B6">
              <w:t xml:space="preserve">Kas tasumata ostuhinda soovitakse  enne lepingu sõlmimist hoiustada notari ametialasel kontol? </w:t>
            </w:r>
          </w:p>
        </w:tc>
      </w:tr>
    </w:tbl>
    <w:p w14:paraId="1BF6A392" w14:textId="77777777" w:rsidR="000E16B6" w:rsidRDefault="000E16B6" w:rsidP="00833019">
      <w:r>
        <w:t xml:space="preserve"> </w:t>
      </w:r>
    </w:p>
    <w:p w14:paraId="5FEDE8BC" w14:textId="77777777" w:rsidR="000E16B6" w:rsidRDefault="000E16B6" w:rsidP="00833019">
      <w:r>
        <w:t xml:space="preserve">TEHINGUGA SEOTUD </w:t>
      </w:r>
      <w:r w:rsidRPr="00597150">
        <w:rPr>
          <w:b/>
        </w:rPr>
        <w:t>KULUD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0E16B6" w:rsidRPr="000E16B6" w14:paraId="218B1CE0" w14:textId="77777777" w:rsidTr="0052657C">
        <w:tc>
          <w:tcPr>
            <w:tcW w:w="9322" w:type="dxa"/>
            <w:shd w:val="clear" w:color="auto" w:fill="auto"/>
          </w:tcPr>
          <w:p w14:paraId="45066630" w14:textId="77777777" w:rsidR="00F51E35" w:rsidRPr="000E16B6" w:rsidRDefault="000E16B6" w:rsidP="00E61685">
            <w:r w:rsidRPr="000E16B6">
              <w:t xml:space="preserve">Kes lepingupooltest maksab notaritasu? </w:t>
            </w:r>
          </w:p>
        </w:tc>
      </w:tr>
      <w:tr w:rsidR="000E16B6" w:rsidRPr="000E16B6" w14:paraId="49E1AB5F" w14:textId="77777777" w:rsidTr="0052657C">
        <w:tc>
          <w:tcPr>
            <w:tcW w:w="9322" w:type="dxa"/>
            <w:shd w:val="clear" w:color="auto" w:fill="auto"/>
          </w:tcPr>
          <w:p w14:paraId="70DF8441" w14:textId="77777777" w:rsidR="00F51E35" w:rsidRPr="000E16B6" w:rsidRDefault="000E16B6" w:rsidP="00E61685">
            <w:r w:rsidRPr="000E16B6">
              <w:t xml:space="preserve">Kes lepingupooltest maksab riigilõivu? </w:t>
            </w:r>
          </w:p>
        </w:tc>
      </w:tr>
      <w:tr w:rsidR="000E16B6" w:rsidRPr="000E16B6" w14:paraId="2C9AC43F" w14:textId="77777777" w:rsidTr="0052657C">
        <w:trPr>
          <w:trHeight w:val="1135"/>
        </w:trPr>
        <w:tc>
          <w:tcPr>
            <w:tcW w:w="9322" w:type="dxa"/>
            <w:shd w:val="clear" w:color="auto" w:fill="auto"/>
          </w:tcPr>
          <w:p w14:paraId="71783BCB" w14:textId="77777777" w:rsidR="00F51E35" w:rsidRPr="000E16B6" w:rsidRDefault="000E16B6" w:rsidP="00E61685">
            <w:r w:rsidRPr="000E16B6">
              <w:t>Muu täiendav info (lepingu eseme eritunnused</w:t>
            </w:r>
            <w:r w:rsidR="00E61685">
              <w:t>, müüja ehitamiskohustus</w:t>
            </w:r>
            <w:r w:rsidRPr="000E16B6">
              <w:t xml:space="preserve"> või muud kokkulepped, mida osalejad soovivad lepingus kajastada)? </w:t>
            </w:r>
          </w:p>
        </w:tc>
      </w:tr>
      <w:tr w:rsidR="00F51E35" w:rsidRPr="000E16B6" w14:paraId="440587CC" w14:textId="77777777" w:rsidTr="0052657C">
        <w:tc>
          <w:tcPr>
            <w:tcW w:w="9322" w:type="dxa"/>
            <w:shd w:val="clear" w:color="auto" w:fill="auto"/>
          </w:tcPr>
          <w:p w14:paraId="48677522" w14:textId="77777777" w:rsidR="00F51E35" w:rsidRPr="000E16B6" w:rsidRDefault="00F51E35" w:rsidP="00E61685">
            <w:r>
              <w:t>Soovitav tehingu tegemise aeg</w:t>
            </w:r>
          </w:p>
        </w:tc>
      </w:tr>
    </w:tbl>
    <w:p w14:paraId="23376CE9" w14:textId="77777777" w:rsidR="00F51E35" w:rsidRDefault="00F51E35" w:rsidP="00833019"/>
    <w:p w14:paraId="2059EB48" w14:textId="77777777" w:rsidR="00F51E35" w:rsidRDefault="00F51E35" w:rsidP="00833019"/>
    <w:p w14:paraId="34A3EB52" w14:textId="77777777" w:rsidR="00597150" w:rsidRDefault="00597150" w:rsidP="00833019"/>
    <w:p w14:paraId="0F876B2E" w14:textId="77777777" w:rsidR="00597150" w:rsidRDefault="00597150" w:rsidP="00833019"/>
    <w:sectPr w:rsidR="0059715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64ED" w14:textId="77777777" w:rsidR="00523A17" w:rsidRDefault="00523A17">
      <w:r>
        <w:separator/>
      </w:r>
    </w:p>
  </w:endnote>
  <w:endnote w:type="continuationSeparator" w:id="0">
    <w:p w14:paraId="4FAF6AEC" w14:textId="77777777" w:rsidR="00523A17" w:rsidRDefault="0052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B652" w14:textId="77777777" w:rsidR="00FA1D4E" w:rsidRDefault="00FA1D4E" w:rsidP="009B74B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0C0A2E3A" w14:textId="77777777" w:rsidR="00FA1D4E" w:rsidRDefault="00FA1D4E" w:rsidP="00F51E35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CF9A" w14:textId="77777777" w:rsidR="00FA1D4E" w:rsidRDefault="00FA1D4E" w:rsidP="009B74B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</w:t>
    </w:r>
    <w:r>
      <w:rPr>
        <w:rStyle w:val="Lehekljenumber"/>
      </w:rPr>
      <w:fldChar w:fldCharType="end"/>
    </w:r>
  </w:p>
  <w:p w14:paraId="63242760" w14:textId="77777777" w:rsidR="00FA1D4E" w:rsidRDefault="00FA1D4E" w:rsidP="00F51E35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F2ED" w14:textId="77777777" w:rsidR="00523A17" w:rsidRDefault="00523A17">
      <w:r>
        <w:separator/>
      </w:r>
    </w:p>
  </w:footnote>
  <w:footnote w:type="continuationSeparator" w:id="0">
    <w:p w14:paraId="1DD7A89C" w14:textId="77777777" w:rsidR="00523A17" w:rsidRDefault="0052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8AD"/>
    <w:multiLevelType w:val="hybridMultilevel"/>
    <w:tmpl w:val="9390648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059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19"/>
    <w:rsid w:val="000E16B6"/>
    <w:rsid w:val="00192059"/>
    <w:rsid w:val="001E68AA"/>
    <w:rsid w:val="002314BD"/>
    <w:rsid w:val="00237CF2"/>
    <w:rsid w:val="00243F38"/>
    <w:rsid w:val="002443E5"/>
    <w:rsid w:val="003E1E7D"/>
    <w:rsid w:val="00452ED1"/>
    <w:rsid w:val="00477B77"/>
    <w:rsid w:val="00481728"/>
    <w:rsid w:val="00523A17"/>
    <w:rsid w:val="0052657C"/>
    <w:rsid w:val="00597150"/>
    <w:rsid w:val="00613BCD"/>
    <w:rsid w:val="00616393"/>
    <w:rsid w:val="00645F61"/>
    <w:rsid w:val="006E7E90"/>
    <w:rsid w:val="00767641"/>
    <w:rsid w:val="00833019"/>
    <w:rsid w:val="009B74BE"/>
    <w:rsid w:val="00CD4951"/>
    <w:rsid w:val="00D93BB9"/>
    <w:rsid w:val="00DB5719"/>
    <w:rsid w:val="00DF3865"/>
    <w:rsid w:val="00E61685"/>
    <w:rsid w:val="00E92A9E"/>
    <w:rsid w:val="00E93710"/>
    <w:rsid w:val="00F51E35"/>
    <w:rsid w:val="00F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0DA23"/>
  <w15:chartTrackingRefBased/>
  <w15:docId w15:val="{FDE68DE6-61F2-4ABE-8C01-799577E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Kontuurtabel">
    <w:name w:val="Table Grid"/>
    <w:basedOn w:val="Normaaltabel"/>
    <w:rsid w:val="0083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alus">
    <w:name w:val="footer"/>
    <w:basedOn w:val="Normaallaad"/>
    <w:rsid w:val="00F51E35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F5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KINNISVARA TEHINGU ETTEVALMISTAMISEKS VAJALIKUD ANDMED</vt:lpstr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KINNISVARA TEHINGU ETTEVALMISTAMISEKS VAJALIKUD ANDMED</dc:title>
  <dc:subject/>
  <dc:creator>Kasutaja</dc:creator>
  <cp:keywords/>
  <dc:description/>
  <cp:lastModifiedBy>Urvo Martens</cp:lastModifiedBy>
  <cp:revision>2</cp:revision>
  <cp:lastPrinted>2011-10-06T09:26:00Z</cp:lastPrinted>
  <dcterms:created xsi:type="dcterms:W3CDTF">2024-03-09T11:24:00Z</dcterms:created>
  <dcterms:modified xsi:type="dcterms:W3CDTF">2024-03-09T11:24:00Z</dcterms:modified>
</cp:coreProperties>
</file>